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ABE1" w14:textId="77777777" w:rsidR="004D432C" w:rsidRDefault="00FA6C79" w:rsidP="00FA6C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00B2989B" w14:textId="77777777" w:rsidR="004D432C" w:rsidRPr="004D432C" w:rsidRDefault="004D432C" w:rsidP="004D43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EDITAL DE CHAMAMENTO PÚBLICO Nº 001/2026</w:t>
      </w:r>
    </w:p>
    <w:p w14:paraId="5E952D6D" w14:textId="77777777" w:rsidR="004D432C" w:rsidRPr="004D432C" w:rsidRDefault="004D432C" w:rsidP="004D432C">
      <w:pPr>
        <w:spacing w:before="12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SELEÇÃO DE PROJETOS CIRCULAÇÃO CULTURAL</w:t>
      </w:r>
    </w:p>
    <w:p w14:paraId="1BFC9481" w14:textId="191A2854" w:rsidR="004D432C" w:rsidRPr="004D432C" w:rsidRDefault="004D432C" w:rsidP="004D432C">
      <w:pPr>
        <w:spacing w:before="120" w:line="240" w:lineRule="auto"/>
        <w:jc w:val="center"/>
        <w:rPr>
          <w:rFonts w:cstheme="minorHAnsi"/>
          <w:b/>
          <w:sz w:val="24"/>
          <w:szCs w:val="24"/>
        </w:rPr>
      </w:pPr>
      <w:r w:rsidRPr="004D432C">
        <w:rPr>
          <w:rFonts w:cstheme="minorHAnsi"/>
          <w:b/>
          <w:color w:val="000000"/>
          <w:sz w:val="24"/>
          <w:szCs w:val="24"/>
        </w:rPr>
        <w:t>(Difusão Musical)</w:t>
      </w:r>
    </w:p>
    <w:p w14:paraId="18FFD552" w14:textId="77777777" w:rsidR="004D432C" w:rsidRDefault="004D432C" w:rsidP="004D432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A0DEBD8" w14:textId="559039A2" w:rsidR="00F86DD3" w:rsidRPr="00CF71EF" w:rsidRDefault="00F86DD3" w:rsidP="00FA6C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E19C3D4" w14:textId="60F1B97A" w:rsidR="001E3E61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2849F309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  <w:r w:rsidR="005A07F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FF644B1" w14:textId="447479AB" w:rsidR="00F86DD3" w:rsidRPr="00CF71EF" w:rsidRDefault="00F86DD3" w:rsidP="0092684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6B0529D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08CEAAA" w14:textId="6AD30BC6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3D778931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2DD6E3C2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27EC63D8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32BF0B32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661D39B4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A3BA59B" w:rsidR="541EF054" w:rsidRDefault="001E3E61" w:rsidP="1AFBA84E">
      <w:pPr>
        <w:spacing w:before="120" w:after="120" w:line="240" w:lineRule="auto"/>
        <w:ind w:left="120" w:right="120"/>
        <w:jc w:val="both"/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2D4CDE69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8FD3756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6832FA26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61A4079D" w:rsidR="00F86DD3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AAAD5C2" w14:textId="77777777" w:rsidR="001E3E61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64C48D4" w14:textId="66D76B6F" w:rsidR="00F86DD3" w:rsidRPr="00CF71EF" w:rsidRDefault="001E3E6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1417A1B" w:rsidR="00F86DD3" w:rsidRPr="00CF71EF" w:rsidRDefault="001E3E61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92684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655FA50C" w14:textId="3187DEA0" w:rsidR="00F86DD3" w:rsidRPr="00CF71EF" w:rsidRDefault="00F86DD3" w:rsidP="00926848">
      <w:p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92684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92684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92684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926848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926848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09CE47E7" w:rsidR="00D52FDD" w:rsidRPr="00CF71EF" w:rsidRDefault="00BC3A4F" w:rsidP="00BC3A4F">
                  <w:pPr>
                    <w:spacing w:before="120" w:after="120" w:line="240" w:lineRule="auto"/>
                    <w:ind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Musico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F9F206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815580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39B105F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77D2B1C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865543E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EA082FD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318D7A1" w14:textId="77777777" w:rsidR="00DD779D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42D7A43" w14:textId="77777777" w:rsidR="00DD779D" w:rsidRPr="00CF71EF" w:rsidRDefault="00DD779D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FC52" w14:textId="77777777" w:rsidR="00443FF7" w:rsidRDefault="00443FF7" w:rsidP="001A59C2">
      <w:pPr>
        <w:spacing w:after="0" w:line="240" w:lineRule="auto"/>
      </w:pPr>
      <w:r>
        <w:separator/>
      </w:r>
    </w:p>
  </w:endnote>
  <w:endnote w:type="continuationSeparator" w:id="0">
    <w:p w14:paraId="148B4D11" w14:textId="77777777" w:rsidR="00443FF7" w:rsidRDefault="00443FF7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F583" w14:textId="77777777" w:rsidR="005B6F63" w:rsidRDefault="005B6F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491" w14:textId="0AD5E452" w:rsidR="005B6F63" w:rsidRDefault="005B6F63" w:rsidP="005B6F63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4D26A54" wp14:editId="2FE6C439">
              <wp:simplePos x="0" y="0"/>
              <wp:positionH relativeFrom="column">
                <wp:posOffset>265734</wp:posOffset>
              </wp:positionH>
              <wp:positionV relativeFrom="paragraph">
                <wp:posOffset>139954</wp:posOffset>
              </wp:positionV>
              <wp:extent cx="3276600" cy="489585"/>
              <wp:effectExtent l="0" t="0" r="0" b="5715"/>
              <wp:wrapSquare wrapText="bothSides"/>
              <wp:docPr id="1752526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6A64C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28A81B61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542F14DB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p w14:paraId="2BB6FACC" w14:textId="0A146B70" w:rsidR="005B6F63" w:rsidRPr="005B6F63" w:rsidRDefault="005B6F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26A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9pt;margin-top:11pt;width:258pt;height:38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z1EAIAAP0DAAAOAAAAZHJzL2Uyb0RvYy54bWysU9uO2yAQfa/Uf0C8N3bSJJtYcVbbbFNV&#10;2l6kbT8AA45RMUOBxE6/fgfszabtW1UeEMMM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" stroked="f">
              <v:textbox>
                <w:txbxContent>
                  <w:p w14:paraId="4C6A64C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PREFEITURA MUNICIPAL DE CARIACICA</w:t>
                    </w:r>
                  </w:p>
                  <w:p w14:paraId="28A81B61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r w:rsidRPr="005B6F63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>ESTADO DO ESPÍRITO SANTO</w:t>
                    </w:r>
                  </w:p>
                  <w:p w14:paraId="542F14DB" w14:textId="77777777" w:rsidR="005B6F63" w:rsidRPr="005B6F63" w:rsidRDefault="005B6F63" w:rsidP="005B6F63">
                    <w:pPr>
                      <w:pStyle w:val="Cabealho"/>
                      <w:rPr>
                        <w:rFonts w:ascii="Verdana" w:hAnsi="Verdana"/>
                        <w:bCs/>
                        <w:i/>
                        <w:color w:val="FF0000"/>
                        <w:sz w:val="16"/>
                        <w:szCs w:val="16"/>
                      </w:rPr>
                    </w:pPr>
                    <w:smartTag w:uri="schemas-houaiss/mini" w:element="verbetes">
                      <w:r w:rsidRPr="005B6F63">
                        <w:rPr>
                          <w:rFonts w:ascii="Verdana" w:hAnsi="Verdana"/>
                          <w:bCs/>
                          <w:i/>
                          <w:color w:val="000000"/>
                          <w:sz w:val="16"/>
                          <w:szCs w:val="16"/>
                        </w:rPr>
                        <w:t>Secretaria</w:t>
                      </w:r>
                    </w:smartTag>
                    <w:r w:rsidRPr="005B6F63">
                      <w:rPr>
                        <w:rFonts w:ascii="Verdana" w:hAnsi="Verdana"/>
                        <w:bCs/>
                        <w:i/>
                        <w:color w:val="000000"/>
                        <w:sz w:val="16"/>
                        <w:szCs w:val="16"/>
                      </w:rPr>
                      <w:t xml:space="preserve"> Municipal de Cultura e Turismo</w:t>
                    </w:r>
                  </w:p>
                  <w:p w14:paraId="2BB6FACC" w14:textId="0A146B70" w:rsidR="005B6F63" w:rsidRPr="005B6F63" w:rsidRDefault="005B6F6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29018" wp14:editId="066DCB78">
              <wp:simplePos x="0" y="0"/>
              <wp:positionH relativeFrom="column">
                <wp:posOffset>-487832</wp:posOffset>
              </wp:positionH>
              <wp:positionV relativeFrom="paragraph">
                <wp:posOffset>74142</wp:posOffset>
              </wp:positionV>
              <wp:extent cx="811530" cy="796925"/>
              <wp:effectExtent l="0" t="0" r="7620" b="31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6EB98" w14:textId="630B15C3" w:rsidR="005B6F63" w:rsidRDefault="005B6F63"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3B4ECA15" wp14:editId="347B4161">
                                <wp:extent cx="541706" cy="623333"/>
                                <wp:effectExtent l="0" t="0" r="0" b="5715"/>
                                <wp:docPr id="418568935" name="Imagem 418568935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360" cy="6286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29018" id="_x0000_s1028" type="#_x0000_t202" style="position:absolute;margin-left:-38.4pt;margin-top:5.85pt;width:63.9pt;height: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aJDwIAAPw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" stroked="f">
              <v:textbox>
                <w:txbxContent>
                  <w:p w14:paraId="7A36EB98" w14:textId="630B15C3" w:rsidR="005B6F63" w:rsidRDefault="005B6F63">
                    <w:r>
                      <w:rPr>
                        <w:b/>
                        <w:noProof/>
                        <w:color w:val="000080"/>
                      </w:rPr>
                      <w:drawing>
                        <wp:inline distT="0" distB="0" distL="0" distR="0" wp14:anchorId="3B4ECA15" wp14:editId="347B4161">
                          <wp:extent cx="541706" cy="623333"/>
                          <wp:effectExtent l="0" t="0" r="0" b="5715"/>
                          <wp:docPr id="418568935" name="Imagem 418568935" descr="Brasao%20Cariacica%20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%20Cariacica%20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360" cy="628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9B3D92" w14:textId="3B9629FF" w:rsidR="001A59C2" w:rsidRPr="005B6F63" w:rsidRDefault="001A59C2" w:rsidP="005B6F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59C5" w14:textId="77777777" w:rsidR="005B6F63" w:rsidRDefault="005B6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4A31A" w14:textId="77777777" w:rsidR="00443FF7" w:rsidRDefault="00443FF7" w:rsidP="001A59C2">
      <w:pPr>
        <w:spacing w:after="0" w:line="240" w:lineRule="auto"/>
      </w:pPr>
      <w:r>
        <w:separator/>
      </w:r>
    </w:p>
  </w:footnote>
  <w:footnote w:type="continuationSeparator" w:id="0">
    <w:p w14:paraId="05B02EAE" w14:textId="77777777" w:rsidR="00443FF7" w:rsidRDefault="00443FF7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071F" w14:textId="77777777" w:rsidR="005B6F63" w:rsidRDefault="005B6F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AD44ED8" w:rsidR="001A59C2" w:rsidRDefault="005B6F6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DE169D2" wp14:editId="3C82A7B7">
              <wp:simplePos x="0" y="0"/>
              <wp:positionH relativeFrom="margin">
                <wp:posOffset>1815923</wp:posOffset>
              </wp:positionH>
              <wp:positionV relativeFrom="paragraph">
                <wp:posOffset>-347294</wp:posOffset>
              </wp:positionV>
              <wp:extent cx="3467100" cy="753110"/>
              <wp:effectExtent l="0" t="0" r="0" b="8890"/>
              <wp:wrapSquare wrapText="bothSides"/>
              <wp:docPr id="38699022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8945" w:type="dxa"/>
                            <w:jc w:val="center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80"/>
                            <w:gridCol w:w="6865"/>
                          </w:tblGrid>
                          <w:tr w:rsidR="005B6F63" w:rsidRPr="00FC5C64" w14:paraId="2D5996E7" w14:textId="77777777" w:rsidTr="003F2B41">
                            <w:trPr>
                              <w:trHeight w:val="453"/>
                              <w:jc w:val="center"/>
                            </w:trPr>
                            <w:tc>
                              <w:tcPr>
                                <w:tcW w:w="2080" w:type="dxa"/>
                              </w:tcPr>
                              <w:p w14:paraId="06A30361" w14:textId="77777777" w:rsidR="005B6F63" w:rsidRDefault="005B6F63" w:rsidP="005B6F63">
                                <w:pPr>
                                  <w:pStyle w:val="Cabealh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000080"/>
                                  </w:rPr>
                                  <w:drawing>
                                    <wp:inline distT="0" distB="0" distL="0" distR="0" wp14:anchorId="60FED71C" wp14:editId="2B8F3A0B">
                                      <wp:extent cx="695325" cy="800100"/>
                                      <wp:effectExtent l="0" t="0" r="9525" b="0"/>
                                      <wp:docPr id="1742953411" name="Imagem 1742953411" descr="Brasao%20Cariacica%20P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Brasao%20Cariacica%20P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5325" cy="8001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865" w:type="dxa"/>
                              </w:tcPr>
                              <w:p w14:paraId="36C54D0C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bookmarkStart w:id="0" w:name="_Hlk190705117"/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PREFEITURA MUNICIPAL DE CARIACICA</w:t>
                                </w:r>
                              </w:p>
                              <w:p w14:paraId="4A2990A9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/>
                                    <w:sz w:val="16"/>
                                    <w:szCs w:val="16"/>
                                  </w:rPr>
                                  <w:t>ESTADO DO ESPÍRITO SANTO</w:t>
                                </w:r>
                              </w:p>
                              <w:p w14:paraId="379F924A" w14:textId="77777777" w:rsidR="005B6F63" w:rsidRPr="005B6F63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Cs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smartTag w:uri="schemas-houaiss/mini" w:element="verbetes">
                                  <w:r w:rsidRPr="005B6F63">
                                    <w:rPr>
                                      <w:rFonts w:ascii="Verdana" w:hAnsi="Verdana"/>
                                      <w:bCs/>
                                      <w:i/>
                                      <w:color w:val="000000"/>
                                      <w:sz w:val="16"/>
                                      <w:szCs w:val="16"/>
                                    </w:rPr>
                                    <w:t>Secretaria</w:t>
                                  </w:r>
                                </w:smartTag>
                                <w:r w:rsidRPr="005B6F63">
                                  <w:rPr>
                                    <w:rFonts w:ascii="Verdana" w:hAnsi="Verdana"/>
                                    <w:bCs/>
                                    <w:i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Municipal de Cultura e Turismo</w:t>
                                </w:r>
                              </w:p>
                              <w:bookmarkEnd w:id="0"/>
                              <w:p w14:paraId="7FBBF420" w14:textId="77777777" w:rsidR="005B6F63" w:rsidRPr="005B6F63" w:rsidRDefault="005B6F63" w:rsidP="005B6F63">
                                <w:pPr>
                                  <w:pStyle w:val="Rodap"/>
                                  <w:tabs>
                                    <w:tab w:val="clear" w:pos="4252"/>
                                    <w:tab w:val="clear" w:pos="8504"/>
                                    <w:tab w:val="center" w:pos="3798"/>
                                    <w:tab w:val="right" w:pos="9751"/>
                                  </w:tabs>
                                  <w:ind w:right="-2385"/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Tel</w:t>
                                </w:r>
                                <w:proofErr w:type="spellEnd"/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: (27) 3354-7133</w:t>
                                </w:r>
                              </w:p>
                              <w:p w14:paraId="68916842" w14:textId="77777777" w:rsidR="005B6F63" w:rsidRPr="00FC5C64" w:rsidRDefault="005B6F63" w:rsidP="005B6F63">
                                <w:pPr>
                                  <w:pStyle w:val="Cabealho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</w:rPr>
                                </w:pPr>
                                <w:r w:rsidRPr="005B6F63">
                                  <w:rPr>
                                    <w:rFonts w:ascii="Verdana" w:hAnsi="Verdana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Correio Eletrônico: </w:t>
                                </w:r>
                                <w:hyperlink r:id="rId2" w:history="1">
                                  <w:r w:rsidRPr="005B6F63">
                                    <w:rPr>
                                      <w:rStyle w:val="Hyperlink"/>
                                      <w:rFonts w:ascii="Verdana" w:hAnsi="Verdana"/>
                                      <w:bCs/>
                                      <w:sz w:val="16"/>
                                      <w:szCs w:val="16"/>
                                    </w:rPr>
                                    <w:t>semcult@cariacica.es.gov.br</w:t>
                                  </w:r>
                                </w:hyperlink>
                              </w:p>
                            </w:tc>
                          </w:tr>
                        </w:tbl>
                        <w:p w14:paraId="2DC7D8E2" w14:textId="090B92D2" w:rsidR="005B6F63" w:rsidRDefault="005B6F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169D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pt;margin-top:-27.35pt;width:273pt;height:59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" stroked="f">
              <v:textbox>
                <w:txbxContent>
                  <w:tbl>
                    <w:tblPr>
                      <w:tblW w:w="8945" w:type="dxa"/>
                      <w:jc w:val="center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80"/>
                      <w:gridCol w:w="6865"/>
                    </w:tblGrid>
                    <w:tr w:rsidR="005B6F63" w:rsidRPr="00FC5C64" w14:paraId="2D5996E7" w14:textId="77777777" w:rsidTr="003F2B41">
                      <w:trPr>
                        <w:trHeight w:val="453"/>
                        <w:jc w:val="center"/>
                      </w:trPr>
                      <w:tc>
                        <w:tcPr>
                          <w:tcW w:w="2080" w:type="dxa"/>
                        </w:tcPr>
                        <w:p w14:paraId="06A30361" w14:textId="77777777" w:rsidR="005B6F63" w:rsidRDefault="005B6F63" w:rsidP="005B6F6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  <w:color w:val="000080"/>
                            </w:rPr>
                            <w:drawing>
                              <wp:inline distT="0" distB="0" distL="0" distR="0" wp14:anchorId="60FED71C" wp14:editId="2B8F3A0B">
                                <wp:extent cx="695325" cy="800100"/>
                                <wp:effectExtent l="0" t="0" r="9525" b="0"/>
                                <wp:docPr id="1742953411" name="Imagem 1742953411" descr="Brasao%20Cariacica%20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%20Cariacica%20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5325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865" w:type="dxa"/>
                        </w:tcPr>
                        <w:p w14:paraId="36C54D0C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bookmarkStart w:id="1" w:name="_Hlk190705117"/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PREFEITURA MUNICIPAL DE CARIACICA</w:t>
                          </w:r>
                        </w:p>
                        <w:p w14:paraId="4A2990A9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r w:rsidRPr="005B6F63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>ESTADO DO ESPÍRITO SANTO</w:t>
                          </w:r>
                        </w:p>
                        <w:p w14:paraId="379F924A" w14:textId="77777777" w:rsidR="005B6F63" w:rsidRPr="005B6F63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Cs/>
                              <w:i/>
                              <w:color w:val="FF0000"/>
                              <w:sz w:val="16"/>
                              <w:szCs w:val="16"/>
                            </w:rPr>
                          </w:pPr>
                          <w:smartTag w:uri="schemas-houaiss/mini" w:element="verbetes">
                            <w:r w:rsidRPr="005B6F63">
                              <w:rPr>
                                <w:rFonts w:ascii="Verdana" w:hAnsi="Verdana"/>
                                <w:bCs/>
                                <w:i/>
                                <w:color w:val="000000"/>
                                <w:sz w:val="16"/>
                                <w:szCs w:val="16"/>
                              </w:rPr>
                              <w:t>Secretaria</w:t>
                            </w:r>
                          </w:smartTag>
                          <w:r w:rsidRPr="005B6F63">
                            <w:rPr>
                              <w:rFonts w:ascii="Verdana" w:hAnsi="Verdana"/>
                              <w:bCs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Municipal de Cultura e Turismo</w:t>
                          </w:r>
                        </w:p>
                        <w:bookmarkEnd w:id="1"/>
                        <w:p w14:paraId="7FBBF420" w14:textId="77777777" w:rsidR="005B6F63" w:rsidRPr="005B6F63" w:rsidRDefault="005B6F63" w:rsidP="005B6F6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3798"/>
                              <w:tab w:val="right" w:pos="9751"/>
                            </w:tabs>
                            <w:ind w:right="-2385"/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>: (27) 3354-7133</w:t>
                          </w:r>
                        </w:p>
                        <w:p w14:paraId="68916842" w14:textId="77777777" w:rsidR="005B6F63" w:rsidRPr="00FC5C64" w:rsidRDefault="005B6F63" w:rsidP="005B6F63">
                          <w:pPr>
                            <w:pStyle w:val="Cabealho"/>
                            <w:rPr>
                              <w:rFonts w:ascii="Verdana" w:hAnsi="Verdana"/>
                              <w:b/>
                              <w:i/>
                              <w:color w:val="FF0000"/>
                            </w:rPr>
                          </w:pPr>
                          <w:r w:rsidRPr="005B6F63">
                            <w:rPr>
                              <w:rFonts w:ascii="Verdana" w:hAnsi="Verdana"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Correio Eletrônico: </w:t>
                          </w:r>
                          <w:hyperlink r:id="rId3" w:history="1">
                            <w:r w:rsidRPr="005B6F63">
                              <w:rPr>
                                <w:rStyle w:val="Hyperlink"/>
                                <w:rFonts w:ascii="Verdana" w:hAnsi="Verdana"/>
                                <w:bCs/>
                                <w:sz w:val="16"/>
                                <w:szCs w:val="16"/>
                              </w:rPr>
                              <w:t>semcult@cariacica.es.gov.br</w:t>
                            </w:r>
                          </w:hyperlink>
                        </w:p>
                      </w:tc>
                    </w:tr>
                  </w:tbl>
                  <w:p w14:paraId="2DC7D8E2" w14:textId="090B92D2" w:rsidR="005B6F63" w:rsidRDefault="005B6F63"/>
                </w:txbxContent>
              </v:textbox>
              <w10:wrap type="square" anchorx="margin"/>
            </v:shape>
          </w:pict>
        </mc:Fallback>
      </mc:AlternateContent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6F6A" w14:textId="77777777" w:rsidR="005B6F63" w:rsidRDefault="005B6F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23878"/>
    <w:rsid w:val="00047352"/>
    <w:rsid w:val="0009532E"/>
    <w:rsid w:val="00187B0B"/>
    <w:rsid w:val="001A59C2"/>
    <w:rsid w:val="001E3E61"/>
    <w:rsid w:val="00242876"/>
    <w:rsid w:val="00272DD7"/>
    <w:rsid w:val="002842E3"/>
    <w:rsid w:val="002E35F8"/>
    <w:rsid w:val="002F1B5F"/>
    <w:rsid w:val="003605E1"/>
    <w:rsid w:val="00443FF7"/>
    <w:rsid w:val="004B0F5D"/>
    <w:rsid w:val="004D432C"/>
    <w:rsid w:val="005653B5"/>
    <w:rsid w:val="0058601F"/>
    <w:rsid w:val="005A07FC"/>
    <w:rsid w:val="005B6F63"/>
    <w:rsid w:val="005D61A8"/>
    <w:rsid w:val="00610A80"/>
    <w:rsid w:val="00687613"/>
    <w:rsid w:val="006A4631"/>
    <w:rsid w:val="006C4F0D"/>
    <w:rsid w:val="0075497A"/>
    <w:rsid w:val="007963A6"/>
    <w:rsid w:val="007A67C2"/>
    <w:rsid w:val="007A7F54"/>
    <w:rsid w:val="007C2CA3"/>
    <w:rsid w:val="007D4916"/>
    <w:rsid w:val="0083202B"/>
    <w:rsid w:val="00861E19"/>
    <w:rsid w:val="00926848"/>
    <w:rsid w:val="00956D31"/>
    <w:rsid w:val="00965F07"/>
    <w:rsid w:val="00A209F0"/>
    <w:rsid w:val="00A3012B"/>
    <w:rsid w:val="00A403A8"/>
    <w:rsid w:val="00A978D3"/>
    <w:rsid w:val="00AF5400"/>
    <w:rsid w:val="00B106B3"/>
    <w:rsid w:val="00BB1C83"/>
    <w:rsid w:val="00BC3A4F"/>
    <w:rsid w:val="00BC4CC1"/>
    <w:rsid w:val="00C46E5D"/>
    <w:rsid w:val="00C61A1C"/>
    <w:rsid w:val="00C77963"/>
    <w:rsid w:val="00CF71EF"/>
    <w:rsid w:val="00D52FDD"/>
    <w:rsid w:val="00DD779D"/>
    <w:rsid w:val="00E8418B"/>
    <w:rsid w:val="00EC2E85"/>
    <w:rsid w:val="00F30833"/>
    <w:rsid w:val="00F62C51"/>
    <w:rsid w:val="00F86DD3"/>
    <w:rsid w:val="00FA6C79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A59C2"/>
  </w:style>
  <w:style w:type="paragraph" w:styleId="Rodap">
    <w:name w:val="footer"/>
    <w:basedOn w:val="Normal"/>
    <w:link w:val="RodapChar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A59C2"/>
  </w:style>
  <w:style w:type="character" w:styleId="Hyperlink">
    <w:name w:val="Hyperlink"/>
    <w:basedOn w:val="Fontepargpadro"/>
    <w:uiPriority w:val="99"/>
    <w:unhideWhenUsed/>
    <w:rsid w:val="005B6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mcult@cariacica.es.gov.br" TargetMode="External"/><Relationship Id="rId2" Type="http://schemas.openxmlformats.org/officeDocument/2006/relationships/hyperlink" Target="mailto:semcult@cariacica.es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F1CDE-B231-43CF-B1F9-BBCEB479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1650</Words>
  <Characters>8910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Aurester de Oliveira Souza</cp:lastModifiedBy>
  <cp:revision>2</cp:revision>
  <dcterms:created xsi:type="dcterms:W3CDTF">2026-03-11T18:30:00Z</dcterms:created>
  <dcterms:modified xsi:type="dcterms:W3CDTF">2026-03-11T18:30:00Z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